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FB" w:rsidRPr="00396DE9" w:rsidRDefault="00343934" w:rsidP="00396DE9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>
        <w:rPr>
          <w:b/>
          <w:noProof/>
        </w:rPr>
        <w:drawing>
          <wp:inline distT="0" distB="0" distL="0" distR="0">
            <wp:extent cx="5759450" cy="723740"/>
            <wp:effectExtent l="19050" t="0" r="0" b="0"/>
            <wp:docPr id="1" name="Obraz 1" descr="logo do stopki p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do stopki pis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FB" w:rsidRPr="00396DE9" w:rsidRDefault="00B024FB" w:rsidP="00396DE9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396DE9">
        <w:rPr>
          <w:rFonts w:asciiTheme="minorHAnsi" w:hAnsiTheme="minorHAnsi" w:cstheme="minorHAnsi"/>
          <w:b/>
          <w:bCs/>
          <w:sz w:val="32"/>
          <w:szCs w:val="32"/>
        </w:rPr>
        <w:t xml:space="preserve">Formularz konsultacyjny </w:t>
      </w:r>
    </w:p>
    <w:p w:rsidR="00396DE9" w:rsidRDefault="00B024FB" w:rsidP="00396DE9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6DE9">
        <w:rPr>
          <w:rFonts w:asciiTheme="minorHAnsi" w:hAnsiTheme="minorHAnsi" w:cstheme="minorHAnsi"/>
          <w:b/>
          <w:bCs/>
          <w:sz w:val="32"/>
          <w:szCs w:val="32"/>
        </w:rPr>
        <w:t xml:space="preserve">dotyczący </w:t>
      </w:r>
      <w:r w:rsidRPr="00396DE9">
        <w:rPr>
          <w:rFonts w:asciiTheme="minorHAnsi" w:hAnsiTheme="minorHAnsi" w:cstheme="minorHAnsi"/>
          <w:b/>
          <w:sz w:val="32"/>
          <w:szCs w:val="32"/>
        </w:rPr>
        <w:t xml:space="preserve">projektu Gminnego Programu Rewitalizacji </w:t>
      </w:r>
    </w:p>
    <w:p w:rsidR="00B024FB" w:rsidRPr="00396DE9" w:rsidRDefault="00B024FB" w:rsidP="00396DE9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6DE9">
        <w:rPr>
          <w:rFonts w:asciiTheme="minorHAnsi" w:hAnsiTheme="minorHAnsi" w:cstheme="minorHAnsi"/>
          <w:b/>
          <w:sz w:val="32"/>
          <w:szCs w:val="32"/>
        </w:rPr>
        <w:t>Miasta Skarżyska-Kamiennej</w:t>
      </w:r>
      <w:r w:rsidR="006C728D" w:rsidRPr="00396DE9">
        <w:rPr>
          <w:rFonts w:asciiTheme="minorHAnsi" w:hAnsiTheme="minorHAnsi" w:cstheme="minorHAnsi"/>
          <w:b/>
          <w:sz w:val="32"/>
          <w:szCs w:val="32"/>
        </w:rPr>
        <w:t xml:space="preserve"> na lata 2016-2020</w:t>
      </w:r>
    </w:p>
    <w:p w:rsidR="006C728D" w:rsidRPr="006C728D" w:rsidRDefault="006C728D" w:rsidP="00B024F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9"/>
        <w:gridCol w:w="1838"/>
        <w:gridCol w:w="3546"/>
        <w:gridCol w:w="3327"/>
      </w:tblGrid>
      <w:tr w:rsidR="00396DE9" w:rsidRPr="00396DE9" w:rsidTr="00396DE9">
        <w:trPr>
          <w:trHeight w:val="910"/>
        </w:trPr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 zgłaszający uwagę, opinię </w:t>
            </w:r>
          </w:p>
          <w:p w:rsidR="00396DE9" w:rsidRP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(imię i nazwisko lub nazwa instytucji)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9" w:rsidRPr="00396DE9" w:rsidRDefault="00396DE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396DE9" w:rsidRPr="00396DE9" w:rsidTr="00396DE9">
        <w:trPr>
          <w:trHeight w:val="93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6DE9" w:rsidRP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6DE9" w:rsidRP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Numer strony w dokumencie i numer wiersza od góry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6DE9" w:rsidRP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Treść uwagi/opinii oraz proponowane nowe brzmienie zapisu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6DE9" w:rsidRP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Uzasadnienie proponowanej uwagi/opinii</w:t>
            </w:r>
          </w:p>
        </w:tc>
      </w:tr>
      <w:tr w:rsidR="00396DE9" w:rsidRPr="00396DE9" w:rsidTr="00396DE9">
        <w:trPr>
          <w:trHeight w:val="134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E9" w:rsidRP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9" w:rsidRPr="00396DE9" w:rsidRDefault="00396DE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9" w:rsidRPr="00396DE9" w:rsidRDefault="00396DE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9" w:rsidRPr="00396DE9" w:rsidRDefault="00396DE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396DE9" w:rsidRPr="00396DE9" w:rsidTr="00396DE9">
        <w:trPr>
          <w:trHeight w:val="108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E9" w:rsidRP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9" w:rsidRPr="00396DE9" w:rsidRDefault="00396DE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9" w:rsidRPr="00396DE9" w:rsidRDefault="00396DE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9" w:rsidRPr="00396DE9" w:rsidRDefault="00396DE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396DE9" w:rsidRPr="00396DE9" w:rsidTr="00396DE9">
        <w:trPr>
          <w:trHeight w:val="8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96DE9" w:rsidRPr="00396DE9" w:rsidRDefault="00396DE9" w:rsidP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Inne uwagi do projektu Gminnego Programu Rewitalizacji Miasta Skarżyska-Kamiennej na lata 2016-2020</w:t>
            </w:r>
          </w:p>
        </w:tc>
      </w:tr>
      <w:tr w:rsidR="00396DE9" w:rsidRPr="00396DE9" w:rsidTr="00396DE9">
        <w:trPr>
          <w:trHeight w:val="20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  <w:p w:rsid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96DE9" w:rsidRPr="00396DE9" w:rsidRDefault="00396D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B024FB" w:rsidRPr="006C728D" w:rsidRDefault="00B024FB" w:rsidP="006C728D">
      <w:pPr>
        <w:tabs>
          <w:tab w:val="left" w:pos="2866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B024FB" w:rsidRDefault="00B024FB" w:rsidP="00B024FB">
      <w:pPr>
        <w:pStyle w:val="Akapitzlist"/>
        <w:tabs>
          <w:tab w:val="left" w:pos="2866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396DE9" w:rsidRDefault="00396DE9" w:rsidP="00B024FB">
      <w:pPr>
        <w:pStyle w:val="Akapitzlist"/>
        <w:tabs>
          <w:tab w:val="left" w:pos="2866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396DE9" w:rsidRPr="00CA716D" w:rsidRDefault="00396DE9" w:rsidP="00B024FB">
      <w:pPr>
        <w:pStyle w:val="Akapitzlist"/>
        <w:tabs>
          <w:tab w:val="left" w:pos="2866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B024FB" w:rsidRPr="00396DE9" w:rsidRDefault="00B024FB" w:rsidP="00396DE9">
      <w:pPr>
        <w:jc w:val="both"/>
        <w:outlineLvl w:val="0"/>
        <w:rPr>
          <w:rFonts w:asciiTheme="minorHAnsi" w:hAnsiTheme="minorHAnsi" w:cstheme="minorHAnsi"/>
        </w:rPr>
      </w:pPr>
      <w:r w:rsidRPr="00396DE9">
        <w:rPr>
          <w:rFonts w:asciiTheme="minorHAnsi" w:hAnsiTheme="minorHAnsi" w:cstheme="minorHAnsi"/>
          <w:b/>
        </w:rPr>
        <w:t>Data i czytelny podpis (imię i nazwisko) osoby wypełniającej formularz</w:t>
      </w:r>
    </w:p>
    <w:p w:rsidR="00B024FB" w:rsidRPr="00396DE9" w:rsidRDefault="00B024FB" w:rsidP="00B024FB">
      <w:pPr>
        <w:jc w:val="both"/>
        <w:rPr>
          <w:rFonts w:asciiTheme="minorHAnsi" w:hAnsiTheme="minorHAnsi" w:cstheme="minorHAnsi"/>
        </w:rPr>
      </w:pPr>
    </w:p>
    <w:p w:rsidR="00B024FB" w:rsidRPr="00396DE9" w:rsidRDefault="00B024FB" w:rsidP="00396DE9">
      <w:pPr>
        <w:jc w:val="both"/>
        <w:rPr>
          <w:rFonts w:asciiTheme="minorHAnsi" w:hAnsiTheme="minorHAnsi" w:cstheme="minorHAnsi"/>
        </w:rPr>
      </w:pPr>
      <w:r w:rsidRPr="00396DE9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CA716D" w:rsidRPr="00396DE9">
        <w:rPr>
          <w:rFonts w:asciiTheme="minorHAnsi" w:hAnsiTheme="minorHAnsi" w:cstheme="minorHAnsi"/>
        </w:rPr>
        <w:t>……………………………………………..</w:t>
      </w:r>
    </w:p>
    <w:p w:rsidR="00B024FB" w:rsidRPr="00CA716D" w:rsidRDefault="00B024FB" w:rsidP="00B024FB">
      <w:pPr>
        <w:rPr>
          <w:rFonts w:asciiTheme="minorHAnsi" w:hAnsiTheme="minorHAnsi" w:cstheme="minorHAnsi"/>
          <w:b/>
        </w:rPr>
      </w:pPr>
    </w:p>
    <w:p w:rsidR="009C270C" w:rsidRPr="00CA716D" w:rsidRDefault="009C270C">
      <w:pPr>
        <w:rPr>
          <w:rFonts w:asciiTheme="minorHAnsi" w:hAnsiTheme="minorHAnsi" w:cstheme="minorHAnsi"/>
        </w:rPr>
      </w:pPr>
    </w:p>
    <w:sectPr w:rsidR="009C270C" w:rsidRPr="00CA716D" w:rsidSect="004F0DFC">
      <w:headerReference w:type="default" r:id="rId8"/>
      <w:footerReference w:type="even" r:id="rId9"/>
      <w:footerReference w:type="default" r:id="rId10"/>
      <w:pgSz w:w="11906" w:h="16838"/>
      <w:pgMar w:top="125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E4" w:rsidRDefault="002B01E4" w:rsidP="00AF7B0D">
      <w:r>
        <w:separator/>
      </w:r>
    </w:p>
  </w:endnote>
  <w:endnote w:type="continuationSeparator" w:id="0">
    <w:p w:rsidR="002B01E4" w:rsidRDefault="002B01E4" w:rsidP="00AF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2F" w:rsidRDefault="003262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24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24F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0702F" w:rsidRDefault="002B01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2F" w:rsidRDefault="002B01E4">
    <w:pPr>
      <w:pStyle w:val="Stopka"/>
      <w:framePr w:wrap="around" w:vAnchor="text" w:hAnchor="margin" w:xAlign="center" w:y="1"/>
      <w:jc w:val="center"/>
      <w:rPr>
        <w:rStyle w:val="Numerstrony"/>
      </w:rPr>
    </w:pPr>
  </w:p>
  <w:p w:rsidR="0070702F" w:rsidRPr="00326313" w:rsidRDefault="002B01E4">
    <w:pPr>
      <w:pStyle w:val="Stopka"/>
      <w:framePr w:wrap="around" w:vAnchor="text" w:hAnchor="margin" w:xAlign="center" w:y="1"/>
      <w:rPr>
        <w:rStyle w:val="Numerstrony"/>
        <w:lang w:val="en-US"/>
      </w:rPr>
    </w:pPr>
  </w:p>
  <w:p w:rsidR="0070702F" w:rsidRPr="00326313" w:rsidRDefault="002B01E4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E4" w:rsidRDefault="002B01E4" w:rsidP="00AF7B0D">
      <w:r>
        <w:separator/>
      </w:r>
    </w:p>
  </w:footnote>
  <w:footnote w:type="continuationSeparator" w:id="0">
    <w:p w:rsidR="002B01E4" w:rsidRDefault="002B01E4" w:rsidP="00AF7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2F" w:rsidRPr="00CE4817" w:rsidRDefault="002B01E4" w:rsidP="00326313">
    <w:pPr>
      <w:pStyle w:val="Nagwek"/>
      <w:jc w:val="center"/>
      <w:rPr>
        <w:b/>
        <w:sz w:val="20"/>
        <w:szCs w:val="20"/>
      </w:rPr>
    </w:pPr>
  </w:p>
  <w:p w:rsidR="0070702F" w:rsidRDefault="002B01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5653"/>
    <w:multiLevelType w:val="hybridMultilevel"/>
    <w:tmpl w:val="4D02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053F"/>
    <w:multiLevelType w:val="hybridMultilevel"/>
    <w:tmpl w:val="F76C7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4FB"/>
    <w:rsid w:val="0006405E"/>
    <w:rsid w:val="0026434E"/>
    <w:rsid w:val="002B01E4"/>
    <w:rsid w:val="00326298"/>
    <w:rsid w:val="00343934"/>
    <w:rsid w:val="00396DE9"/>
    <w:rsid w:val="00522D25"/>
    <w:rsid w:val="006C728D"/>
    <w:rsid w:val="00753E26"/>
    <w:rsid w:val="0081768C"/>
    <w:rsid w:val="008A5D88"/>
    <w:rsid w:val="009C270C"/>
    <w:rsid w:val="00AF7B0D"/>
    <w:rsid w:val="00B024FB"/>
    <w:rsid w:val="00CA716D"/>
    <w:rsid w:val="00D37E20"/>
    <w:rsid w:val="00D443E0"/>
    <w:rsid w:val="00F0700D"/>
    <w:rsid w:val="00F2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F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024FB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B024F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B024FB"/>
  </w:style>
  <w:style w:type="table" w:styleId="Tabela-Siatka">
    <w:name w:val="Table Grid"/>
    <w:basedOn w:val="Standardowy"/>
    <w:rsid w:val="00B024FB"/>
    <w:pPr>
      <w:spacing w:before="0" w:after="0"/>
      <w:jc w:val="left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B0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24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024FB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024F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024F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m.kocia</cp:lastModifiedBy>
  <cp:revision>5</cp:revision>
  <dcterms:created xsi:type="dcterms:W3CDTF">2016-10-03T10:59:00Z</dcterms:created>
  <dcterms:modified xsi:type="dcterms:W3CDTF">2016-10-12T11:55:00Z</dcterms:modified>
</cp:coreProperties>
</file>